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1F" w:rsidRDefault="007E171F" w:rsidP="007E171F">
      <w:pPr>
        <w:shd w:val="clear" w:color="auto" w:fill="FFFFFF"/>
        <w:spacing w:before="150" w:after="150"/>
        <w:jc w:val="right"/>
        <w:textAlignment w:val="baseline"/>
        <w:rPr>
          <w:rFonts w:ascii="Times New Roman" w:hAnsi="Times New Roman" w:cs="Times New Roman"/>
          <w:i/>
          <w:color w:val="2D2D2D"/>
        </w:rPr>
      </w:pPr>
      <w:bookmarkStart w:id="0" w:name="_GoBack"/>
      <w:bookmarkEnd w:id="0"/>
    </w:p>
    <w:tbl>
      <w:tblPr>
        <w:tblW w:w="16208" w:type="dxa"/>
        <w:tblInd w:w="-772" w:type="dxa"/>
        <w:tblLayout w:type="fixed"/>
        <w:tblLook w:val="04A0"/>
      </w:tblPr>
      <w:tblGrid>
        <w:gridCol w:w="458"/>
        <w:gridCol w:w="2690"/>
        <w:gridCol w:w="5529"/>
        <w:gridCol w:w="1564"/>
        <w:gridCol w:w="1563"/>
        <w:gridCol w:w="1627"/>
        <w:gridCol w:w="1701"/>
        <w:gridCol w:w="1076"/>
      </w:tblGrid>
      <w:tr w:rsidR="007E171F" w:rsidRPr="00EC2159" w:rsidTr="00BD073E">
        <w:trPr>
          <w:trHeight w:val="865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E171F" w:rsidRPr="00EC2159" w:rsidRDefault="007E171F" w:rsidP="00C13E9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159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7E171F" w:rsidRPr="00EC2159" w:rsidRDefault="007E171F" w:rsidP="00C13E9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1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7E171F" w:rsidRPr="00EC2159" w:rsidRDefault="007E171F" w:rsidP="00C13E9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1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7E171F" w:rsidRPr="00EC2159" w:rsidRDefault="007E171F" w:rsidP="00C13E9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85B81">
              <w:rPr>
                <w:rFonts w:ascii="Times New Roman" w:hAnsi="Times New Roman" w:cs="Times New Roman"/>
                <w:b/>
                <w:color w:val="000000"/>
              </w:rPr>
              <w:t xml:space="preserve">ФИ чтеца, автор,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название </w:t>
            </w:r>
            <w:r w:rsidRPr="00485B81">
              <w:rPr>
                <w:rFonts w:ascii="Times New Roman" w:hAnsi="Times New Roman" w:cs="Times New Roman"/>
                <w:b/>
                <w:color w:val="000000"/>
              </w:rPr>
              <w:t>произведени</w:t>
            </w:r>
            <w:r>
              <w:rPr>
                <w:rFonts w:ascii="Times New Roman" w:hAnsi="Times New Roman" w:cs="Times New Roman"/>
                <w:b/>
                <w:color w:val="000000"/>
              </w:rPr>
              <w:t>я</w:t>
            </w:r>
          </w:p>
          <w:p w:rsidR="007E171F" w:rsidRPr="00EC2159" w:rsidRDefault="007E171F" w:rsidP="00C13E9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2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7E171F" w:rsidRPr="00EC2159" w:rsidRDefault="007E171F" w:rsidP="00C13E91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C2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7E171F" w:rsidRPr="00EC2159" w:rsidRDefault="007E171F" w:rsidP="00C13E9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2159">
              <w:rPr>
                <w:rFonts w:ascii="Times New Roman" w:hAnsi="Times New Roman" w:cs="Times New Roman"/>
                <w:b/>
                <w:color w:val="000000"/>
              </w:rPr>
              <w:t>Критерии оценки</w:t>
            </w:r>
          </w:p>
        </w:tc>
        <w:tc>
          <w:tcPr>
            <w:tcW w:w="10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171F" w:rsidRPr="00EC2159" w:rsidRDefault="007E171F" w:rsidP="00C13E9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2159">
              <w:rPr>
                <w:rFonts w:ascii="Times New Roman" w:hAnsi="Times New Roman" w:cs="Times New Roman"/>
                <w:b/>
                <w:color w:val="000000"/>
              </w:rPr>
              <w:t>Всего баллов:</w:t>
            </w:r>
          </w:p>
        </w:tc>
      </w:tr>
      <w:tr w:rsidR="007E171F" w:rsidRPr="00EC2159" w:rsidTr="00BD073E">
        <w:trPr>
          <w:trHeight w:val="1721"/>
        </w:trPr>
        <w:tc>
          <w:tcPr>
            <w:tcW w:w="45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E171F" w:rsidRPr="00EC2159" w:rsidRDefault="007E171F" w:rsidP="00C13E9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E171F" w:rsidRPr="00EC2159" w:rsidRDefault="007E171F" w:rsidP="00C13E9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7E171F" w:rsidRPr="00EC2159" w:rsidRDefault="007E171F" w:rsidP="00C13E9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2159">
              <w:rPr>
                <w:rFonts w:ascii="Times New Roman" w:hAnsi="Times New Roman" w:cs="Times New Roman"/>
                <w:b/>
                <w:color w:val="000000"/>
              </w:rPr>
              <w:t>Выбор текста произведения</w:t>
            </w:r>
            <w:r>
              <w:rPr>
                <w:rFonts w:ascii="Times New Roman" w:hAnsi="Times New Roman" w:cs="Times New Roman"/>
                <w:b/>
                <w:color w:val="000000"/>
              </w:rPr>
              <w:br/>
              <w:t>(о</w:t>
            </w:r>
            <w:r w:rsidRPr="00FC2F0C">
              <w:rPr>
                <w:rFonts w:ascii="Times New Roman" w:hAnsi="Times New Roman" w:cs="Times New Roman"/>
                <w:b/>
                <w:color w:val="000000"/>
              </w:rPr>
              <w:t>рганичность исполняемого произведения чтецу, соответствие возрасту чтеца, выбор отрывка, качество текста произведения)</w:t>
            </w:r>
            <w:r>
              <w:rPr>
                <w:rFonts w:ascii="Times New Roman" w:hAnsi="Times New Roman" w:cs="Times New Roman"/>
                <w:b/>
                <w:color w:val="000000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FC2F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</w:t>
            </w:r>
            <w:proofErr w:type="gramStart"/>
            <w:r w:rsidRPr="00FC2F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кст пр</w:t>
            </w:r>
            <w:proofErr w:type="gramEnd"/>
            <w:r w:rsidRPr="00FC2F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оизведения должен быть издан в профессиональном издательстве тиражом не мене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FC2F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4000 экз.</w:t>
            </w:r>
            <w:r w:rsidRPr="00FC2F0C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Оценивается от 0 до 5</w:t>
            </w:r>
            <w:r w:rsidRPr="00EC2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баллов</w:t>
            </w:r>
          </w:p>
        </w:tc>
        <w:tc>
          <w:tcPr>
            <w:tcW w:w="31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7E171F" w:rsidRPr="00EC2159" w:rsidRDefault="007E171F" w:rsidP="00C13E9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2159">
              <w:rPr>
                <w:rFonts w:ascii="Times New Roman" w:hAnsi="Times New Roman" w:cs="Times New Roman"/>
                <w:b/>
                <w:color w:val="000000"/>
              </w:rPr>
              <w:t>Способность оказывать эстетическое, интеллектуальное и эмоциональное воздействие на слушателей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7E171F" w:rsidRPr="00EC2159" w:rsidRDefault="007E171F" w:rsidP="00C13E9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2159">
              <w:rPr>
                <w:rFonts w:ascii="Times New Roman" w:hAnsi="Times New Roman" w:cs="Times New Roman"/>
                <w:b/>
                <w:color w:val="000000"/>
              </w:rPr>
              <w:br/>
              <w:t>Грамотная речь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7E171F" w:rsidRPr="00EC2159" w:rsidRDefault="007E171F" w:rsidP="00C13E9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2159">
              <w:rPr>
                <w:rFonts w:ascii="Times New Roman" w:hAnsi="Times New Roman" w:cs="Times New Roman"/>
                <w:b/>
                <w:color w:val="000000"/>
              </w:rPr>
              <w:t>Дикция, расстановка логических ударений, пауз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E171F" w:rsidRPr="00EC2159" w:rsidRDefault="007E171F" w:rsidP="00C13E9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71F" w:rsidRPr="00EC2159" w:rsidTr="00BD073E">
        <w:trPr>
          <w:trHeight w:val="3680"/>
        </w:trPr>
        <w:tc>
          <w:tcPr>
            <w:tcW w:w="45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E171F" w:rsidRPr="00EC2159" w:rsidRDefault="007E171F" w:rsidP="00C13E9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E171F" w:rsidRPr="00EC2159" w:rsidRDefault="007E171F" w:rsidP="00C13E9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7E171F" w:rsidRPr="00B648DB" w:rsidRDefault="007E171F" w:rsidP="00C13E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71F" w:rsidRPr="00EC2159" w:rsidRDefault="007E171F" w:rsidP="00C13E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2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Чтецу удалось рассказать историю так, чтобы слушатель (член жюри)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понял ее. Оценивается от 0 до 5</w:t>
            </w:r>
            <w:r w:rsidRPr="00EC2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баллов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171F" w:rsidRPr="00EC2159" w:rsidRDefault="007E171F" w:rsidP="00C13E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2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Чтецу удалось эмоционально вовлечь слушателя (члена жюри): заставить задуматься, смеяться, сопер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еживать. Оценивается от 0 до 5</w:t>
            </w:r>
            <w:r w:rsidRPr="00EC2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баллов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171F" w:rsidRPr="00EC2159" w:rsidRDefault="007E171F" w:rsidP="00C13E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2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Правильная расстановка ударений и грамотное произношение слов (за исключением случаев, когда речевые ошибки являются особенностью речи героя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произведения), оценивается от 0 до 5</w:t>
            </w:r>
            <w:r w:rsidRPr="00EC2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баллов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171F" w:rsidRPr="00EC2159" w:rsidRDefault="007E171F" w:rsidP="00C13E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2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Выразительность дикции, четкое произнесение звуков в соответствии с фонетическими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нормами языка оценивается от  0 до 5 </w:t>
            </w:r>
            <w:r w:rsidRPr="00EC2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баллов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E171F" w:rsidRPr="00EC2159" w:rsidRDefault="007E171F" w:rsidP="00C13E9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1F" w:rsidRPr="00EC2159" w:rsidTr="00BD073E">
        <w:trPr>
          <w:trHeight w:val="400"/>
        </w:trPr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E171F" w:rsidRPr="00EC2159" w:rsidRDefault="007E171F" w:rsidP="00C13E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E171F" w:rsidRDefault="007E171F" w:rsidP="00C13E9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3720">
              <w:rPr>
                <w:rStyle w:val="a3"/>
                <w:rFonts w:ascii="Times New Roman" w:hAnsi="Times New Roman" w:cs="Times New Roman"/>
                <w:b w:val="0"/>
              </w:rPr>
              <w:t>Омарова</w:t>
            </w:r>
            <w:proofErr w:type="spellEnd"/>
            <w:r w:rsidRPr="00B83720">
              <w:rPr>
                <w:rStyle w:val="a3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B83720">
              <w:rPr>
                <w:rStyle w:val="a3"/>
                <w:rFonts w:ascii="Times New Roman" w:hAnsi="Times New Roman" w:cs="Times New Roman"/>
                <w:b w:val="0"/>
              </w:rPr>
              <w:t>Хадижат</w:t>
            </w:r>
            <w:proofErr w:type="spellEnd"/>
            <w:r w:rsidRPr="00B837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D0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Курбановна</w:t>
            </w:r>
            <w:proofErr w:type="spellEnd"/>
            <w:r w:rsidR="00BD0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D073E" w:rsidRPr="00B83720" w:rsidRDefault="00BD073E" w:rsidP="00C13E9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С.А. Алексин «У войны не женское лицо»</w:t>
            </w:r>
          </w:p>
          <w:p w:rsidR="007E171F" w:rsidRPr="00B83720" w:rsidRDefault="007E171F" w:rsidP="00C13E9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E171F" w:rsidRPr="00EC2159" w:rsidRDefault="007E171F" w:rsidP="00C13E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E171F" w:rsidRPr="00EC2159" w:rsidRDefault="007E171F" w:rsidP="00C13E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E171F" w:rsidRPr="00EC2159" w:rsidRDefault="007E171F" w:rsidP="00C13E91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E171F" w:rsidRPr="00EC2159" w:rsidRDefault="007E171F" w:rsidP="00C13E91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E171F" w:rsidRPr="00EC2159" w:rsidRDefault="007E171F" w:rsidP="00C13E91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E171F" w:rsidRPr="00EC2159" w:rsidRDefault="007E171F" w:rsidP="00C13E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7E171F" w:rsidRPr="00EC2159" w:rsidTr="00BD073E">
        <w:trPr>
          <w:trHeight w:val="651"/>
        </w:trPr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E171F" w:rsidRPr="00EC2159" w:rsidRDefault="007E171F" w:rsidP="00C13E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5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E171F" w:rsidRDefault="007E171F" w:rsidP="00C13E91">
            <w:pPr>
              <w:rPr>
                <w:rStyle w:val="a3"/>
                <w:rFonts w:ascii="Times New Roman" w:hAnsi="Times New Roman" w:cs="Times New Roman"/>
                <w:b w:val="0"/>
              </w:rPr>
            </w:pPr>
            <w:proofErr w:type="spellStart"/>
            <w:r w:rsidRPr="00B83720">
              <w:rPr>
                <w:rStyle w:val="a3"/>
                <w:rFonts w:ascii="Times New Roman" w:hAnsi="Times New Roman" w:cs="Times New Roman"/>
                <w:b w:val="0"/>
              </w:rPr>
              <w:t>Хабибулаева</w:t>
            </w:r>
            <w:proofErr w:type="spellEnd"/>
            <w:r w:rsidRPr="00B83720">
              <w:rPr>
                <w:rStyle w:val="a3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B83720">
              <w:rPr>
                <w:rStyle w:val="a3"/>
                <w:rFonts w:ascii="Times New Roman" w:hAnsi="Times New Roman" w:cs="Times New Roman"/>
                <w:b w:val="0"/>
              </w:rPr>
              <w:t>Хадижат</w:t>
            </w:r>
            <w:proofErr w:type="spellEnd"/>
          </w:p>
          <w:p w:rsidR="00BD073E" w:rsidRDefault="00BD073E" w:rsidP="00C13E91">
            <w:pPr>
              <w:rPr>
                <w:rStyle w:val="a3"/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b w:val="0"/>
              </w:rPr>
              <w:t>Тинамагомедовна</w:t>
            </w:r>
            <w:proofErr w:type="spellEnd"/>
          </w:p>
          <w:p w:rsidR="00BD073E" w:rsidRPr="00B83720" w:rsidRDefault="00BD073E" w:rsidP="00C13E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3EAC">
              <w:rPr>
                <w:rFonts w:ascii="Times New Roman" w:hAnsi="Times New Roman" w:cs="Times New Roman"/>
              </w:rPr>
              <w:t xml:space="preserve">Михаил </w:t>
            </w:r>
            <w:proofErr w:type="spellStart"/>
            <w:r w:rsidRPr="00EF3EAC">
              <w:rPr>
                <w:rFonts w:ascii="Times New Roman" w:hAnsi="Times New Roman" w:cs="Times New Roman"/>
              </w:rPr>
              <w:t>Лезенский</w:t>
            </w:r>
            <w:proofErr w:type="spellEnd"/>
            <w:r w:rsidRPr="00EF3EAC">
              <w:rPr>
                <w:rFonts w:ascii="Times New Roman" w:hAnsi="Times New Roman" w:cs="Times New Roman"/>
              </w:rPr>
              <w:t xml:space="preserve"> «Бессмертие»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E171F" w:rsidRPr="00EC2159" w:rsidRDefault="007E171F" w:rsidP="00C13E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E171F" w:rsidRPr="00EC2159" w:rsidRDefault="007E171F" w:rsidP="00C13E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E171F" w:rsidRPr="00EC2159" w:rsidRDefault="007E171F" w:rsidP="00C13E91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E171F" w:rsidRPr="00EC2159" w:rsidRDefault="007E171F" w:rsidP="00C13E91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E171F" w:rsidRPr="00EC2159" w:rsidRDefault="007E171F" w:rsidP="00C13E91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E171F" w:rsidRPr="00EC2159" w:rsidRDefault="007E171F" w:rsidP="00C13E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7E171F" w:rsidRPr="00EC2159" w:rsidTr="00BD073E">
        <w:trPr>
          <w:trHeight w:val="651"/>
        </w:trPr>
        <w:tc>
          <w:tcPr>
            <w:tcW w:w="458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E171F" w:rsidRPr="00EC2159" w:rsidRDefault="007E171F" w:rsidP="00C13E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5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90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E171F" w:rsidRDefault="007E171F" w:rsidP="00C13E91">
            <w:pPr>
              <w:rPr>
                <w:rStyle w:val="a3"/>
                <w:rFonts w:ascii="Times New Roman" w:hAnsi="Times New Roman" w:cs="Times New Roman"/>
                <w:b w:val="0"/>
              </w:rPr>
            </w:pPr>
            <w:proofErr w:type="spellStart"/>
            <w:r w:rsidRPr="00B83720">
              <w:rPr>
                <w:rStyle w:val="a3"/>
                <w:rFonts w:ascii="Times New Roman" w:hAnsi="Times New Roman" w:cs="Times New Roman"/>
                <w:b w:val="0"/>
              </w:rPr>
              <w:t>Омарсахабова</w:t>
            </w:r>
            <w:proofErr w:type="spellEnd"/>
            <w:r w:rsidRPr="00B83720">
              <w:rPr>
                <w:rStyle w:val="a3"/>
                <w:rFonts w:ascii="Times New Roman" w:hAnsi="Times New Roman" w:cs="Times New Roman"/>
                <w:b w:val="0"/>
              </w:rPr>
              <w:t xml:space="preserve"> Фатима</w:t>
            </w:r>
          </w:p>
          <w:p w:rsidR="00BD073E" w:rsidRDefault="00BD073E" w:rsidP="00C13E91">
            <w:pPr>
              <w:rPr>
                <w:rStyle w:val="a3"/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b w:val="0"/>
              </w:rPr>
              <w:t>Гантиловна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</w:rPr>
              <w:t xml:space="preserve"> </w:t>
            </w:r>
          </w:p>
          <w:p w:rsidR="00BD073E" w:rsidRPr="00B83720" w:rsidRDefault="00BD073E" w:rsidP="00C13E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3EAC">
              <w:rPr>
                <w:rFonts w:ascii="Times New Roman" w:hAnsi="Times New Roman" w:cs="Times New Roman"/>
                <w:color w:val="333333"/>
              </w:rPr>
              <w:t xml:space="preserve">"Дина Рубина" / "Яблоки из сада </w:t>
            </w:r>
            <w:proofErr w:type="spellStart"/>
            <w:r w:rsidRPr="00EF3EAC">
              <w:rPr>
                <w:rFonts w:ascii="Times New Roman" w:hAnsi="Times New Roman" w:cs="Times New Roman"/>
                <w:color w:val="333333"/>
              </w:rPr>
              <w:t>Шлицбутера</w:t>
            </w:r>
            <w:proofErr w:type="spellEnd"/>
            <w:r w:rsidRPr="00EF3EAC">
              <w:rPr>
                <w:rFonts w:ascii="Times New Roman" w:hAnsi="Times New Roman" w:cs="Times New Roman"/>
                <w:color w:val="333333"/>
              </w:rPr>
              <w:t>"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E171F" w:rsidRPr="00EC2159" w:rsidRDefault="007E171F" w:rsidP="00C13E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E171F" w:rsidRPr="00EC2159" w:rsidRDefault="007E171F" w:rsidP="00C13E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E171F" w:rsidRPr="00EC2159" w:rsidRDefault="007E171F" w:rsidP="00C13E91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E171F" w:rsidRPr="00EC2159" w:rsidRDefault="007E171F" w:rsidP="00C13E91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E171F" w:rsidRPr="00EC2159" w:rsidRDefault="007E171F" w:rsidP="00C13E91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E171F" w:rsidRPr="00EC2159" w:rsidRDefault="007E171F" w:rsidP="00C13E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D073E" w:rsidRPr="00EC2159" w:rsidTr="00BD073E">
        <w:trPr>
          <w:trHeight w:val="651"/>
        </w:trPr>
        <w:tc>
          <w:tcPr>
            <w:tcW w:w="4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D073E" w:rsidRPr="00EC2159" w:rsidRDefault="00BD073E" w:rsidP="00BD07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59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2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BD073E" w:rsidRDefault="00BD073E" w:rsidP="00BD07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Лебалова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Шамиловна</w:t>
            </w:r>
            <w:proofErr w:type="spellEnd"/>
          </w:p>
          <w:p w:rsidR="00BD073E" w:rsidRPr="00EF3EAC" w:rsidRDefault="00BD073E" w:rsidP="00BD073E">
            <w:pPr>
              <w:rPr>
                <w:rFonts w:ascii="Times New Roman" w:hAnsi="Times New Roman" w:cs="Times New Roman"/>
              </w:rPr>
            </w:pPr>
            <w:r w:rsidRPr="000557B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Шипилов Андрей Михайлович «Правдивая история»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D073E" w:rsidRPr="00EC2159" w:rsidRDefault="00BD073E" w:rsidP="00BD07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073E" w:rsidRPr="00EC2159" w:rsidRDefault="00BD073E" w:rsidP="00BD07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D073E" w:rsidRPr="00EC2159" w:rsidRDefault="00BD073E" w:rsidP="00BD07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D073E" w:rsidRPr="00EC2159" w:rsidRDefault="00BD073E" w:rsidP="00BD07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D073E" w:rsidRPr="00EC2159" w:rsidRDefault="00BD073E" w:rsidP="00BD07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D073E" w:rsidRPr="00EC2159" w:rsidRDefault="00BD073E" w:rsidP="00BD07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BD073E" w:rsidRPr="00EC2159" w:rsidTr="00BD073E">
        <w:trPr>
          <w:trHeight w:val="655"/>
        </w:trPr>
        <w:tc>
          <w:tcPr>
            <w:tcW w:w="4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D073E" w:rsidRPr="00EC2159" w:rsidRDefault="00BD073E" w:rsidP="00BD07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BD073E" w:rsidRDefault="00BD073E" w:rsidP="00BD0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Фатима </w:t>
            </w:r>
            <w:proofErr w:type="spellStart"/>
            <w:r>
              <w:rPr>
                <w:rFonts w:ascii="Times New Roman" w:hAnsi="Times New Roman" w:cs="Times New Roman"/>
              </w:rPr>
              <w:t>Гаджиевна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D073E" w:rsidRPr="00EF3EAC" w:rsidRDefault="00BD073E" w:rsidP="00BD0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А.Фадеев Молодая гвардия (руки матери)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D073E" w:rsidRPr="00EC2159" w:rsidRDefault="00BD073E" w:rsidP="00BD07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073E" w:rsidRPr="00EC2159" w:rsidRDefault="00BD073E" w:rsidP="00BD07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D073E" w:rsidRPr="00EC2159" w:rsidRDefault="00BD073E" w:rsidP="00BD07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D073E" w:rsidRPr="00EC2159" w:rsidRDefault="00BD073E" w:rsidP="00BD07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D073E" w:rsidRPr="00EC2159" w:rsidRDefault="00BD073E" w:rsidP="00BD07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D073E" w:rsidRPr="00EC2159" w:rsidRDefault="00BD073E" w:rsidP="00BD07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BD073E" w:rsidRPr="00EC2159" w:rsidTr="00BD073E">
        <w:trPr>
          <w:trHeight w:val="651"/>
        </w:trPr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D073E" w:rsidRPr="00EC2159" w:rsidRDefault="00BD073E" w:rsidP="00BD07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BD073E" w:rsidRDefault="00BD073E" w:rsidP="00BD07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Лебалова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Шамиловна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D073E" w:rsidRPr="00EF3EAC" w:rsidRDefault="00BD073E" w:rsidP="00BD0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Тургенев «Милостыня»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D073E" w:rsidRPr="00EC2159" w:rsidRDefault="00BD073E" w:rsidP="00BD07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073E" w:rsidRPr="00EC2159" w:rsidRDefault="00BD073E" w:rsidP="00BD07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D073E" w:rsidRPr="00EC2159" w:rsidRDefault="00BD073E" w:rsidP="00BD07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D073E" w:rsidRPr="00EC2159" w:rsidRDefault="00BD073E" w:rsidP="00BD07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D073E" w:rsidRPr="00EC2159" w:rsidRDefault="00BD073E" w:rsidP="00BD07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D073E" w:rsidRPr="00EC2159" w:rsidRDefault="00BD073E" w:rsidP="00BD07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D073E" w:rsidRPr="00EC2159" w:rsidTr="00BD073E">
        <w:trPr>
          <w:trHeight w:val="651"/>
        </w:trPr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D073E" w:rsidRPr="00EC2159" w:rsidRDefault="00BD073E" w:rsidP="00BD07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BD073E" w:rsidRDefault="00BD073E" w:rsidP="00BD07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Давудмирзаева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 </w:t>
            </w:r>
          </w:p>
          <w:p w:rsidR="00BD073E" w:rsidRPr="00EF3EAC" w:rsidRDefault="00BD073E" w:rsidP="00BD0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Л.Толстой «Птичка»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D073E" w:rsidRPr="00EC2159" w:rsidRDefault="00BD073E" w:rsidP="00BD07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073E" w:rsidRPr="00EC2159" w:rsidRDefault="00BD073E" w:rsidP="00BD07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D073E" w:rsidRPr="00EC2159" w:rsidRDefault="00BD073E" w:rsidP="00BD07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D073E" w:rsidRPr="00EC2159" w:rsidRDefault="00BD073E" w:rsidP="00BD07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D073E" w:rsidRPr="00EC2159" w:rsidRDefault="00BD073E" w:rsidP="00BD07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D073E" w:rsidRPr="00EC2159" w:rsidRDefault="00BD073E" w:rsidP="00BD07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BD073E" w:rsidRPr="00EC2159" w:rsidTr="00BD073E">
        <w:trPr>
          <w:trHeight w:val="651"/>
        </w:trPr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D073E" w:rsidRPr="00EC2159" w:rsidRDefault="00BD073E" w:rsidP="00BD07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</w:tcPr>
          <w:p w:rsidR="00BD073E" w:rsidRDefault="00BD073E" w:rsidP="00BD0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Хапизова </w:t>
            </w:r>
            <w:proofErr w:type="spellStart"/>
            <w:r>
              <w:rPr>
                <w:rFonts w:ascii="Times New Roman" w:hAnsi="Times New Roman" w:cs="Times New Roman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Шамиловна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D073E" w:rsidRPr="00EF3EAC" w:rsidRDefault="00BD073E" w:rsidP="00BD073E">
            <w:pPr>
              <w:rPr>
                <w:rFonts w:ascii="Times New Roman" w:hAnsi="Times New Roman" w:cs="Times New Roman"/>
              </w:rPr>
            </w:pPr>
            <w:r w:rsidRPr="000557B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«А вдруг?» Ольга Тихомирова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D073E" w:rsidRPr="00EC2159" w:rsidRDefault="00BD073E" w:rsidP="00BD07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073E" w:rsidRPr="00EC2159" w:rsidRDefault="00BD073E" w:rsidP="00BD07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D073E" w:rsidRPr="00EC2159" w:rsidRDefault="00BD073E" w:rsidP="00BD07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D073E" w:rsidRPr="00EC2159" w:rsidRDefault="00BD073E" w:rsidP="00BD07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D073E" w:rsidRPr="00EC2159" w:rsidRDefault="00BD073E" w:rsidP="00BD07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D073E" w:rsidRPr="00EC2159" w:rsidRDefault="00BD073E" w:rsidP="00BD07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</w:tbl>
    <w:p w:rsidR="007E171F" w:rsidRDefault="007E171F" w:rsidP="007E171F"/>
    <w:p w:rsidR="00926D22" w:rsidRDefault="00926D22"/>
    <w:p w:rsidR="00BD073E" w:rsidRDefault="00BD073E"/>
    <w:p w:rsidR="00F468C6" w:rsidRDefault="00F468C6"/>
    <w:p w:rsidR="00F468C6" w:rsidRDefault="00F468C6"/>
    <w:p w:rsidR="00F468C6" w:rsidRDefault="00F468C6"/>
    <w:p w:rsidR="00F468C6" w:rsidRDefault="00F468C6"/>
    <w:sectPr w:rsidR="00F468C6" w:rsidSect="00AC4C64">
      <w:pgSz w:w="16840" w:h="11900" w:orient="landscape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171F"/>
    <w:rsid w:val="001810CB"/>
    <w:rsid w:val="00191F88"/>
    <w:rsid w:val="001A2F7F"/>
    <w:rsid w:val="0023257E"/>
    <w:rsid w:val="002D27C6"/>
    <w:rsid w:val="00311535"/>
    <w:rsid w:val="003817B9"/>
    <w:rsid w:val="003F0C3D"/>
    <w:rsid w:val="00416559"/>
    <w:rsid w:val="00507071"/>
    <w:rsid w:val="00737E5F"/>
    <w:rsid w:val="00783499"/>
    <w:rsid w:val="007E171F"/>
    <w:rsid w:val="008336C6"/>
    <w:rsid w:val="0088192E"/>
    <w:rsid w:val="00926D22"/>
    <w:rsid w:val="00974AD3"/>
    <w:rsid w:val="00B43D10"/>
    <w:rsid w:val="00B85CD4"/>
    <w:rsid w:val="00BD073E"/>
    <w:rsid w:val="00CA360F"/>
    <w:rsid w:val="00D22F58"/>
    <w:rsid w:val="00E92C77"/>
    <w:rsid w:val="00E932BE"/>
    <w:rsid w:val="00EF4399"/>
    <w:rsid w:val="00F468C6"/>
    <w:rsid w:val="00FF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1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E171F"/>
    <w:rPr>
      <w:b/>
      <w:bCs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IRIB-SHKOLA</dc:creator>
  <cp:keywords/>
  <dc:description/>
  <cp:lastModifiedBy>IRIB-SHKOLA</cp:lastModifiedBy>
  <cp:revision>5</cp:revision>
  <dcterms:created xsi:type="dcterms:W3CDTF">2021-02-17T10:03:00Z</dcterms:created>
  <dcterms:modified xsi:type="dcterms:W3CDTF">2021-02-18T08:37:00Z</dcterms:modified>
</cp:coreProperties>
</file>