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34" w:rsidRDefault="0000550A">
      <w:pPr>
        <w:framePr w:h="76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"C:\\Users\\ADMIN\\Desktop\\на сайт школы информация\\материально техническое обеспечение\\media\\image1.jpeg" \* MERGEFORMATINET </w:instrText>
      </w:r>
      <w:r>
        <w:fldChar w:fldCharType="separate"/>
      </w:r>
      <w:r w:rsidR="00DD54BD">
        <w:fldChar w:fldCharType="begin"/>
      </w:r>
      <w:r w:rsidR="00DD54BD">
        <w:instrText xml:space="preserve"> </w:instrText>
      </w:r>
      <w:r w:rsidR="00DD54BD">
        <w:instrText>INCLUDEPICTURE  "C:\\Users\\ADMIN\\Desktop\\на сайт школы информация\\материально техническое обеспечение\\media\\image1.jpeg" \* MERGEFORMATINET</w:instrText>
      </w:r>
      <w:r w:rsidR="00DD54BD">
        <w:instrText xml:space="preserve"> </w:instrText>
      </w:r>
      <w:r w:rsidR="00DD54BD">
        <w:fldChar w:fldCharType="separate"/>
      </w:r>
      <w:r w:rsidR="00DD54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.25pt">
            <v:imagedata r:id="rId7" r:href="rId8"/>
          </v:shape>
        </w:pict>
      </w:r>
      <w:r w:rsidR="00DD54BD">
        <w:fldChar w:fldCharType="end"/>
      </w:r>
      <w:r>
        <w:fldChar w:fldCharType="end"/>
      </w:r>
    </w:p>
    <w:p w:rsidR="00880434" w:rsidRDefault="00880434">
      <w:pPr>
        <w:rPr>
          <w:sz w:val="2"/>
          <w:szCs w:val="2"/>
        </w:rPr>
      </w:pPr>
    </w:p>
    <w:p w:rsidR="00880434" w:rsidRDefault="0000550A">
      <w:pPr>
        <w:pStyle w:val="30"/>
        <w:shd w:val="clear" w:color="auto" w:fill="auto"/>
        <w:spacing w:before="244"/>
        <w:ind w:left="60"/>
      </w:pPr>
      <w:r>
        <w:t>РЕСПУБЛИКА ДАГЕСТАН</w:t>
      </w:r>
    </w:p>
    <w:p w:rsidR="00880434" w:rsidRDefault="0000550A">
      <w:pPr>
        <w:pStyle w:val="30"/>
        <w:shd w:val="clear" w:color="auto" w:fill="auto"/>
        <w:spacing w:before="0"/>
        <w:ind w:left="60"/>
      </w:pPr>
      <w:r>
        <w:t>МУНИЦИПАЛЬНОЕ КАЗЕННОЕ ОБЩЕО</w:t>
      </w:r>
      <w:r w:rsidR="00282286">
        <w:t>БРАЗОВАТЕЛЬНОЕ УЧРЕЖДЕНИЕ</w:t>
      </w:r>
      <w:r w:rsidR="00282286">
        <w:br/>
        <w:t>«ИРИБ</w:t>
      </w:r>
      <w:r>
        <w:t>СКАЯ СРЕДНЯЯ ОБЩЕОБРАЗОВАТЕЛЬНАЯ ШКОЛА»</w:t>
      </w:r>
    </w:p>
    <w:p w:rsidR="00880434" w:rsidRDefault="0000550A">
      <w:pPr>
        <w:pStyle w:val="30"/>
        <w:shd w:val="clear" w:color="auto" w:fill="auto"/>
        <w:spacing w:before="0" w:after="87"/>
        <w:ind w:left="60"/>
      </w:pPr>
      <w:r>
        <w:t>МО «ЧАРОДИНСКИЙ РАЙОН»</w:t>
      </w:r>
    </w:p>
    <w:p w:rsidR="00880434" w:rsidRDefault="00282286">
      <w:pPr>
        <w:pStyle w:val="20"/>
        <w:shd w:val="clear" w:color="auto" w:fill="auto"/>
        <w:spacing w:before="0" w:after="580" w:line="240" w:lineRule="exact"/>
      </w:pPr>
      <w:r>
        <w:t>368455, с. Ириб</w:t>
      </w:r>
    </w:p>
    <w:p w:rsidR="00880434" w:rsidRDefault="0000550A">
      <w:pPr>
        <w:pStyle w:val="40"/>
        <w:shd w:val="clear" w:color="auto" w:fill="auto"/>
        <w:spacing w:before="0" w:after="236" w:line="280" w:lineRule="exact"/>
        <w:ind w:left="3540"/>
      </w:pPr>
      <w:r>
        <w:t>П Р И К А З</w:t>
      </w:r>
    </w:p>
    <w:p w:rsidR="00880434" w:rsidRDefault="00282286">
      <w:pPr>
        <w:pStyle w:val="50"/>
        <w:shd w:val="clear" w:color="auto" w:fill="auto"/>
        <w:tabs>
          <w:tab w:val="left" w:pos="7531"/>
        </w:tabs>
        <w:spacing w:before="0" w:after="558" w:line="220" w:lineRule="exact"/>
      </w:pPr>
      <w:r>
        <w:t>« 20</w:t>
      </w:r>
      <w:r w:rsidR="00D641A3">
        <w:t xml:space="preserve"> » сентября 2016 г.</w:t>
      </w:r>
      <w:r w:rsidR="00D641A3">
        <w:tab/>
        <w:t>№19</w:t>
      </w:r>
      <w:bookmarkStart w:id="0" w:name="_GoBack"/>
      <w:bookmarkEnd w:id="0"/>
    </w:p>
    <w:p w:rsidR="00880434" w:rsidRDefault="0000550A">
      <w:pPr>
        <w:pStyle w:val="20"/>
        <w:shd w:val="clear" w:color="auto" w:fill="auto"/>
        <w:spacing w:before="0" w:after="1268" w:line="283" w:lineRule="exact"/>
        <w:ind w:left="240" w:right="4900"/>
        <w:jc w:val="left"/>
      </w:pPr>
      <w:r>
        <w:t>«Об утверждении Положе</w:t>
      </w:r>
      <w:r w:rsidR="00282286">
        <w:t>ния о школьном сайте МКОУ «Ириб</w:t>
      </w:r>
      <w:r>
        <w:t>ская СОШ»</w:t>
      </w:r>
    </w:p>
    <w:p w:rsidR="00880434" w:rsidRDefault="0000550A">
      <w:pPr>
        <w:pStyle w:val="20"/>
        <w:shd w:val="clear" w:color="auto" w:fill="auto"/>
        <w:spacing w:before="0" w:after="655" w:line="274" w:lineRule="exact"/>
        <w:ind w:right="1260" w:firstLine="940"/>
        <w:jc w:val="left"/>
      </w:pPr>
      <w:r>
        <w:t>В соответствии с Законом РФ «Об образовании», в целях обеспечения открытости информационного пространства школы,</w:t>
      </w:r>
    </w:p>
    <w:p w:rsidR="00880434" w:rsidRDefault="0000550A">
      <w:pPr>
        <w:pStyle w:val="40"/>
        <w:shd w:val="clear" w:color="auto" w:fill="auto"/>
        <w:spacing w:before="0" w:after="194" w:line="280" w:lineRule="exact"/>
        <w:ind w:left="3320"/>
      </w:pPr>
      <w:r>
        <w:t>ПРИКАЗВАЮ:</w:t>
      </w:r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244" w:line="278" w:lineRule="exact"/>
        <w:jc w:val="left"/>
      </w:pPr>
      <w:r>
        <w:t>Утвердить Положение о сайте муниципального казенного общео</w:t>
      </w:r>
      <w:r w:rsidR="00282286">
        <w:t>бразовательного учреждения Ириб</w:t>
      </w:r>
      <w:r>
        <w:t>ской средней общеобразовательной школы (Приложение).</w:t>
      </w:r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233" w:line="274" w:lineRule="exact"/>
        <w:jc w:val="left"/>
      </w:pPr>
      <w:r>
        <w:t>Установить адре</w:t>
      </w:r>
      <w:r w:rsidR="00282286">
        <w:t>с официального сайта МКОУ «Ириб</w:t>
      </w:r>
      <w:r>
        <w:t xml:space="preserve">ская СОШ» - </w:t>
      </w:r>
      <w:hyperlink r:id="rId9" w:history="1">
        <w:r w:rsidR="00282286" w:rsidRPr="0073219A">
          <w:rPr>
            <w:rStyle w:val="a3"/>
          </w:rPr>
          <w:t>http://</w:t>
        </w:r>
        <w:r w:rsidR="00282286" w:rsidRPr="0073219A">
          <w:rPr>
            <w:rStyle w:val="a3"/>
            <w:lang w:val="en-US"/>
          </w:rPr>
          <w:t>irib</w:t>
        </w:r>
        <w:r w:rsidR="00282286" w:rsidRPr="0073219A">
          <w:rPr>
            <w:rStyle w:val="a3"/>
          </w:rPr>
          <w:t>.dagestanschool.ru</w:t>
        </w:r>
      </w:hyperlink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48" w:line="283" w:lineRule="exact"/>
        <w:jc w:val="left"/>
      </w:pPr>
      <w:r>
        <w:t xml:space="preserve">Назначить Администратором </w:t>
      </w:r>
      <w:r w:rsidR="00D641A3">
        <w:t xml:space="preserve">школьного Сайта </w:t>
      </w:r>
      <w:r w:rsidR="00282286">
        <w:t xml:space="preserve"> социального педагога Абдулаеву Л.Д.</w:t>
      </w:r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236" w:line="274" w:lineRule="exact"/>
        <w:jc w:val="left"/>
      </w:pPr>
      <w:r>
        <w:t>Заместител</w:t>
      </w:r>
      <w:r w:rsidR="00282286">
        <w:t>ю директора по УВР Омарова А.М.</w:t>
      </w:r>
      <w:r>
        <w:t>, заместителю ди</w:t>
      </w:r>
      <w:r w:rsidR="00282286">
        <w:t>ректора по ВР Набиева М.А.</w:t>
      </w:r>
      <w:r>
        <w:t>, руко</w:t>
      </w:r>
      <w:r w:rsidR="00282286">
        <w:t>водителям ШМО Абдурахманову М.С., Ахмедову Р.Ш., Давудову Т.А.</w:t>
      </w:r>
      <w:r>
        <w:t xml:space="preserve"> обеспечить наполняемость сайта актуальной информацией.</w:t>
      </w:r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71" w:line="278" w:lineRule="exact"/>
        <w:ind w:right="440"/>
        <w:jc w:val="left"/>
      </w:pPr>
      <w:r>
        <w:t>С приказом ознакомить работников школы ответственных за наполняемость сайта под роспись.</w:t>
      </w:r>
    </w:p>
    <w:p w:rsidR="00880434" w:rsidRDefault="0000550A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583" w:line="240" w:lineRule="exact"/>
        <w:jc w:val="both"/>
      </w:pPr>
      <w:r>
        <w:t>Контроль исполнения данного приказа оставляю за собой.</w:t>
      </w:r>
    </w:p>
    <w:p w:rsidR="00880434" w:rsidRDefault="00282286">
      <w:pPr>
        <w:pStyle w:val="20"/>
        <w:shd w:val="clear" w:color="auto" w:fill="auto"/>
        <w:tabs>
          <w:tab w:val="left" w:pos="5975"/>
        </w:tabs>
        <w:spacing w:before="0" w:after="196" w:line="240" w:lineRule="exact"/>
        <w:ind w:left="1060"/>
        <w:jc w:val="both"/>
      </w:pPr>
      <w:r>
        <w:t>Директор школы</w:t>
      </w:r>
      <w:r>
        <w:tab/>
        <w:t>Давудов И.Г.</w:t>
      </w:r>
    </w:p>
    <w:p w:rsidR="00880434" w:rsidRDefault="00282286">
      <w:pPr>
        <w:pStyle w:val="20"/>
        <w:shd w:val="clear" w:color="auto" w:fill="auto"/>
        <w:tabs>
          <w:tab w:val="left" w:pos="3992"/>
          <w:tab w:val="left" w:leader="underscore" w:pos="6283"/>
        </w:tabs>
        <w:spacing w:before="0" w:after="0" w:line="274" w:lineRule="exact"/>
        <w:jc w:val="both"/>
      </w:pPr>
      <w:r>
        <w:t>Ознакомлены: Омарова А.М</w:t>
      </w:r>
      <w:r w:rsidR="0000550A">
        <w:t>.</w:t>
      </w:r>
      <w:r w:rsidR="0000550A">
        <w:tab/>
      </w:r>
      <w:r w:rsidR="0000550A">
        <w:tab/>
      </w:r>
    </w:p>
    <w:p w:rsidR="00880434" w:rsidRDefault="00282286">
      <w:pPr>
        <w:pStyle w:val="20"/>
        <w:shd w:val="clear" w:color="auto" w:fill="auto"/>
        <w:tabs>
          <w:tab w:val="left" w:leader="underscore" w:pos="6283"/>
        </w:tabs>
        <w:spacing w:before="0" w:after="0" w:line="274" w:lineRule="exact"/>
        <w:ind w:left="1600"/>
        <w:jc w:val="both"/>
      </w:pPr>
      <w:r>
        <w:t>Набиева М.А</w:t>
      </w:r>
      <w:r w:rsidR="0000550A">
        <w:tab/>
      </w:r>
    </w:p>
    <w:p w:rsidR="00880434" w:rsidRDefault="00282286">
      <w:pPr>
        <w:pStyle w:val="20"/>
        <w:shd w:val="clear" w:color="auto" w:fill="auto"/>
        <w:tabs>
          <w:tab w:val="left" w:pos="3992"/>
          <w:tab w:val="left" w:leader="underscore" w:pos="6283"/>
        </w:tabs>
        <w:spacing w:before="0" w:after="0" w:line="274" w:lineRule="exact"/>
        <w:ind w:left="1600"/>
        <w:jc w:val="both"/>
      </w:pPr>
      <w:r>
        <w:t>Абдулаева Л.Д.</w:t>
      </w:r>
      <w:r w:rsidR="0000550A">
        <w:tab/>
      </w:r>
      <w:r w:rsidR="0000550A">
        <w:tab/>
      </w:r>
    </w:p>
    <w:p w:rsidR="00D641A3" w:rsidRDefault="00D641A3">
      <w:pPr>
        <w:pStyle w:val="20"/>
        <w:shd w:val="clear" w:color="auto" w:fill="auto"/>
        <w:spacing w:before="0" w:after="0" w:line="274" w:lineRule="exact"/>
        <w:ind w:left="5700" w:right="1920"/>
        <w:jc w:val="left"/>
      </w:pPr>
    </w:p>
    <w:p w:rsidR="00D641A3" w:rsidRDefault="00D641A3">
      <w:pPr>
        <w:pStyle w:val="20"/>
        <w:shd w:val="clear" w:color="auto" w:fill="auto"/>
        <w:spacing w:before="0" w:after="0" w:line="274" w:lineRule="exact"/>
        <w:ind w:left="5700" w:right="1920"/>
        <w:jc w:val="left"/>
      </w:pPr>
    </w:p>
    <w:p w:rsidR="00D641A3" w:rsidRDefault="00D641A3">
      <w:pPr>
        <w:pStyle w:val="20"/>
        <w:shd w:val="clear" w:color="auto" w:fill="auto"/>
        <w:spacing w:before="0" w:after="0" w:line="274" w:lineRule="exact"/>
        <w:ind w:left="5700" w:right="1920"/>
        <w:jc w:val="left"/>
      </w:pPr>
    </w:p>
    <w:p w:rsidR="00880434" w:rsidRDefault="0000550A">
      <w:pPr>
        <w:pStyle w:val="20"/>
        <w:shd w:val="clear" w:color="auto" w:fill="auto"/>
        <w:spacing w:before="0" w:after="0" w:line="274" w:lineRule="exact"/>
        <w:ind w:left="5700" w:right="1920"/>
        <w:jc w:val="left"/>
      </w:pPr>
      <w:r>
        <w:lastRenderedPageBreak/>
        <w:t>Утверждаю Директор школы</w:t>
      </w:r>
    </w:p>
    <w:p w:rsidR="00880434" w:rsidRDefault="00282286">
      <w:pPr>
        <w:pStyle w:val="20"/>
        <w:shd w:val="clear" w:color="auto" w:fill="auto"/>
        <w:tabs>
          <w:tab w:val="left" w:leader="underscore" w:pos="7145"/>
        </w:tabs>
        <w:spacing w:before="0" w:after="0" w:line="274" w:lineRule="exact"/>
        <w:ind w:left="5700"/>
        <w:jc w:val="both"/>
      </w:pPr>
      <w:r>
        <w:tab/>
        <w:t>И.Г. Давудов</w:t>
      </w:r>
    </w:p>
    <w:p w:rsidR="00880434" w:rsidRDefault="00282286">
      <w:pPr>
        <w:pStyle w:val="20"/>
        <w:shd w:val="clear" w:color="auto" w:fill="auto"/>
        <w:spacing w:before="0" w:after="540" w:line="274" w:lineRule="exact"/>
        <w:ind w:left="5700"/>
        <w:jc w:val="both"/>
      </w:pPr>
      <w:r>
        <w:t>приказ № 19 от «20</w:t>
      </w:r>
      <w:r w:rsidR="0000550A">
        <w:t>» сентября 2016г.</w:t>
      </w:r>
    </w:p>
    <w:p w:rsidR="00880434" w:rsidRDefault="0000550A">
      <w:pPr>
        <w:pStyle w:val="10"/>
        <w:keepNext/>
        <w:keepLines/>
        <w:shd w:val="clear" w:color="auto" w:fill="auto"/>
        <w:spacing w:before="0"/>
        <w:ind w:right="40"/>
      </w:pPr>
      <w:bookmarkStart w:id="1" w:name="bookmark0"/>
      <w:r>
        <w:t>ПОЛОЖЕНИЕ</w:t>
      </w:r>
      <w:bookmarkEnd w:id="1"/>
    </w:p>
    <w:p w:rsidR="00880434" w:rsidRDefault="00282286">
      <w:pPr>
        <w:pStyle w:val="20"/>
        <w:shd w:val="clear" w:color="auto" w:fill="auto"/>
        <w:spacing w:before="0" w:after="0" w:line="274" w:lineRule="exact"/>
        <w:ind w:right="40"/>
        <w:jc w:val="center"/>
      </w:pPr>
      <w:r>
        <w:t>о школьном сайте МКОУ «Ириб</w:t>
      </w:r>
      <w:r w:rsidR="0000550A">
        <w:t>ская СОШ»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9"/>
        </w:tabs>
      </w:pPr>
      <w:bookmarkStart w:id="2" w:name="bookmark1"/>
      <w:r>
        <w:t>Общие положения</w:t>
      </w:r>
      <w:bookmarkEnd w:id="2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jc w:val="left"/>
      </w:pPr>
      <w:r>
        <w:t xml:space="preserve">Официальный сайт школы (далее - Сайт) - это </w:t>
      </w:r>
      <w:r>
        <w:rPr>
          <w:lang w:val="en-US" w:eastAsia="en-US" w:bidi="en-US"/>
        </w:rPr>
        <w:t>web</w:t>
      </w:r>
      <w:r>
        <w:t>-узел (совокупность файлов) в сети Интернет, наполняемый офи</w:t>
      </w:r>
      <w:r w:rsidR="00282286">
        <w:t>циальной информацией МКОУ «Ириб</w:t>
      </w:r>
      <w:r>
        <w:t>ская СОШ».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Сайт имеет статус официального информационного ресурса школы.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jc w:val="left"/>
      </w:pPr>
      <w:r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before="0" w:after="0" w:line="274" w:lineRule="exact"/>
        <w:jc w:val="left"/>
      </w:pPr>
      <w:r>
        <w:t>Адрес, по которому Сайт доступен из сети Интернет, зависит от доменного имени и может меняться. Актуальный адрес устанавливается приказом согласно пункту 4.1.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jc w:val="left"/>
      </w:pPr>
      <w:r>
        <w:t>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before="0" w:after="0" w:line="274" w:lineRule="exact"/>
        <w:ind w:right="220"/>
        <w:jc w:val="both"/>
      </w:pPr>
      <w:r>
        <w:t>Посетителем Сайта является любое лицо, осуществляющее к нему доступ через сеть Интернет.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9"/>
        </w:tabs>
        <w:spacing w:before="0" w:after="240" w:line="274" w:lineRule="exact"/>
        <w:jc w:val="both"/>
      </w:pPr>
      <w:r>
        <w:t>Сайт может быть закрыт (удалён) только на основании приказа директора школы.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9"/>
        </w:tabs>
      </w:pPr>
      <w:bookmarkStart w:id="3" w:name="bookmark2"/>
      <w:r>
        <w:t>Цели, задачи и функции</w:t>
      </w:r>
      <w:bookmarkEnd w:id="3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before="0" w:after="0" w:line="274" w:lineRule="exact"/>
        <w:jc w:val="left"/>
      </w:pPr>
      <w:r>
        <w:t>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технологий.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6"/>
        </w:tabs>
        <w:spacing w:before="0" w:after="0" w:line="274" w:lineRule="exact"/>
        <w:jc w:val="both"/>
      </w:pPr>
      <w:r>
        <w:t>Основные функции (задачи) Сайта: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предоставлять максимум информации о школе посетителям;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0" w:line="274" w:lineRule="exact"/>
        <w:jc w:val="left"/>
      </w:pPr>
      <w:r>
        <w:t>предоставлять актуальную информацию для учеников и их родителей в короткие сроки (о планируемых мероприятиях, результатах олимпиад, другие срочные сообщения);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0" w:line="274" w:lineRule="exact"/>
        <w:jc w:val="left"/>
      </w:pPr>
      <w:r>
        <w:t>служить местом публикации работ учеников и педагогов, заявлений администрации школы;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240" w:line="274" w:lineRule="exact"/>
        <w:jc w:val="both"/>
      </w:pPr>
      <w:r>
        <w:t>быть официальным представительством школы и отражать реальное положение дел.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9"/>
        </w:tabs>
      </w:pPr>
      <w:bookmarkStart w:id="4" w:name="bookmark3"/>
      <w:r>
        <w:t>Содержание</w:t>
      </w:r>
      <w:bookmarkEnd w:id="4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jc w:val="left"/>
      </w:pPr>
      <w:r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92"/>
        </w:tabs>
        <w:spacing w:before="0" w:after="0" w:line="274" w:lineRule="exact"/>
        <w:jc w:val="left"/>
      </w:pPr>
      <w:r>
        <w:t>Основная информация (общая информация о школе, относительно постоянная во времени)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9"/>
        </w:tabs>
        <w:spacing w:before="0" w:after="0" w:line="274" w:lineRule="exact"/>
        <w:jc w:val="both"/>
      </w:pPr>
      <w:r>
        <w:t>Главная страница («титульный лист» Сайта - страница, демонстрируемая посетителю при обращении к Сайту первой).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Информация о сотрудниках школы (списки административного, педагогического и вспомогательного персонала; список вакансий).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Контактные данные школы (адреса, телефоны).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lastRenderedPageBreak/>
        <w:t>Прочая официальная информация (реквизиты, полное официальное наименование, данные об учредителях и вышестоящих организациях, официальная статистика, основные документы, включая Устав школы, лицензию, аккредитацию и Положение о сайте).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История школы (краткая историческая справка о школе).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ind w:right="940"/>
        <w:jc w:val="left"/>
      </w:pPr>
      <w:r>
        <w:t>Информация о приёме в школу (список классов, в которые производится добор/набор, программа минимальных знаний, иные требования к поступающим, перечень необходимых для зачисления действий).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Информация о внеклассной жизни (описание видов деятельности).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Информация о достижениях (школы в целом, отдельных сотрудников и учащихся).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Архивная информация (архивные сведения, текстовые и фотоотчёты о прошедших мероприятиях).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Новости (короткие сообщения на главной странице).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Анонсы ближайших олимпиад и мероприятий (с целью привлечения внимания к мероприятию и стимулирования участия в нём).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Учебные материалы (экзаменационные билеты, задания, прочие материалы для учеников и их родителей, публикуемые учителями).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Результаты олимпиад и других мероприятий (по мере поступления, но в кратчайшие сроки).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3"/>
        </w:tabs>
        <w:spacing w:before="0" w:after="0" w:line="274" w:lineRule="exact"/>
        <w:jc w:val="both"/>
      </w:pPr>
      <w:r>
        <w:t>Сервисы обратной связи и общения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Прочая информация (обусловленная специфическими особенностями Сайта как информационного объекта в сети Интернет)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0" w:line="274" w:lineRule="exact"/>
        <w:jc w:val="left"/>
      </w:pPr>
      <w:r>
        <w:t>Полезные ссылки (ссылки на ресурсы, рекомендуемые посетителям Сайта - в основном, образовательные и официальные ресурсы органов управления образованием).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before="0" w:after="240" w:line="274" w:lineRule="exact"/>
        <w:jc w:val="left"/>
      </w:pPr>
      <w:r>
        <w:t>Школьные страницы (ссылки на сайты, напрямую связанные с деятельностью школы, включая сайты учеников и сотрудников школы).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3"/>
        </w:tabs>
      </w:pPr>
      <w:bookmarkStart w:id="5" w:name="bookmark4"/>
      <w:r>
        <w:t>Технические особенности</w:t>
      </w:r>
      <w:bookmarkEnd w:id="5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0" w:line="274" w:lineRule="exact"/>
        <w:jc w:val="left"/>
      </w:pPr>
      <w:r>
        <w:t>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хостинг-провайдером (а также любые правила, установленные хостинг-провайдером в соответствии с этими соглашениями) обязательны для исполнения.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3"/>
        </w:tabs>
        <w:spacing w:before="0" w:after="0" w:line="274" w:lineRule="exact"/>
        <w:ind w:right="940"/>
        <w:jc w:val="left"/>
      </w:pPr>
      <w:r>
        <w:t>Дизайн сайта формируется оптимальным образом в рамках имеющихся возможностей.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8"/>
        </w:tabs>
        <w:spacing w:before="0" w:after="0" w:line="274" w:lineRule="exact"/>
        <w:jc w:val="left"/>
      </w:pPr>
      <w:r>
        <w:t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6"/>
        </w:tabs>
      </w:pPr>
      <w:bookmarkStart w:id="6" w:name="bookmark5"/>
      <w:r>
        <w:t>Администрация Сайта</w:t>
      </w:r>
      <w:bookmarkEnd w:id="6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lastRenderedPageBreak/>
        <w:t>Сотрудник школы назначается Администратором Сайта приказом директора школы.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Администрация Сайта в своих действиях руководствуется здравым смыслом,</w:t>
      </w:r>
    </w:p>
    <w:p w:rsidR="00880434" w:rsidRDefault="0000550A">
      <w:pPr>
        <w:pStyle w:val="20"/>
        <w:shd w:val="clear" w:color="auto" w:fill="auto"/>
        <w:spacing w:before="0" w:after="0" w:line="274" w:lineRule="exact"/>
        <w:jc w:val="left"/>
      </w:pPr>
      <w:r>
        <w:t>Уставом школы, настоящим Положением, соглашениями с провайдером и законодательством РФ.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Администратор Сайта подчинён директору школы, который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 должностным лицом.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Актуальные пароли для управления Сайтом с краткой инструкцией по их использованию хранятся в запечатанном конверте у директора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Директор использует конверт с паролями для доступа к Сайту, если 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Функции Администрации Сайта: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контроль за соблюдением настоящего Положения и иных норм;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признание и устранение нарушений;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обновление информации на Сайте;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организация сбора и обработки необходимой информации;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передача вопросов посетителей их адресатам и публикация ответов;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both"/>
      </w:pPr>
      <w:r>
        <w:t>обработка электронных писем;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240" w:line="274" w:lineRule="exact"/>
        <w:jc w:val="left"/>
      </w:pPr>
      <w:r>
        <w:t>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6"/>
        </w:tabs>
      </w:pPr>
      <w:bookmarkStart w:id="7" w:name="bookmark6"/>
      <w:r>
        <w:t>Правила функционирования</w:t>
      </w:r>
      <w:bookmarkEnd w:id="7"/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after="0" w:line="274" w:lineRule="exact"/>
        <w:jc w:val="left"/>
      </w:pPr>
      <w:r>
        <w:t>Школа является муниципальным образовательным учреждением, а сайт школы является её «визитной карточкой», поэтому к Сайту, как и к школе, применимы общепринятые моральные нормы. 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 то: политики, религии, личной жизни кого-либо, рекламы чего-либо и пр.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 xml:space="preserve">Запрещены любая информация и любые действия, препятствующие нормальному </w:t>
      </w:r>
      <w:r>
        <w:lastRenderedPageBreak/>
        <w:t>функционированию школьного сайта в целом или отдельных его частей.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Эффективность Сайта напрямую зависит от актуальности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Поощряется предоставление любых материалов для публикации на Сайте, но Администрация Сайта вправе отказать в публикации некоторых материалов без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Положение об официальном сайте школы утверждается приказом руководителя школы.</w:t>
      </w:r>
    </w:p>
    <w:p w:rsidR="00880434" w:rsidRDefault="0000550A">
      <w:pPr>
        <w:pStyle w:val="20"/>
        <w:numPr>
          <w:ilvl w:val="1"/>
          <w:numId w:val="2"/>
        </w:numPr>
        <w:shd w:val="clear" w:color="auto" w:fill="auto"/>
        <w:tabs>
          <w:tab w:val="left" w:pos="485"/>
        </w:tabs>
        <w:spacing w:before="0" w:after="240" w:line="274" w:lineRule="exact"/>
        <w:jc w:val="left"/>
      </w:pPr>
      <w:r>
        <w:t>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85"/>
        </w:tabs>
      </w:pPr>
      <w:bookmarkStart w:id="8" w:name="bookmark7"/>
      <w:r>
        <w:t>Критерии и показатели.</w:t>
      </w:r>
      <w:bookmarkEnd w:id="8"/>
    </w:p>
    <w:p w:rsidR="00880434" w:rsidRDefault="0000550A">
      <w:pPr>
        <w:pStyle w:val="20"/>
        <w:shd w:val="clear" w:color="auto" w:fill="auto"/>
        <w:spacing w:before="0" w:after="0" w:line="274" w:lineRule="exact"/>
        <w:jc w:val="left"/>
      </w:pPr>
      <w:r>
        <w:t>Для оценки эффективности деятельности Сайта используются следующие критерии и показатели: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74" w:lineRule="exact"/>
        <w:jc w:val="both"/>
      </w:pPr>
      <w:r>
        <w:t>содержательность Сайта и полнота информации;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количество, тематический состав и качество электронных обращений посетителей и ответов на них;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74" w:lineRule="exact"/>
        <w:jc w:val="both"/>
      </w:pPr>
      <w:r>
        <w:t>количество официальных публикаций работ учащихся и учителей на Сайте;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74" w:lineRule="exact"/>
        <w:jc w:val="left"/>
      </w:pPr>
      <w:r>
        <w:t>скорость реакции на реальные события и оперативность предоставления актуальной информации;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274" w:lineRule="exact"/>
        <w:jc w:val="both"/>
      </w:pPr>
      <w:r>
        <w:t>эстетичное оформление страниц;</w:t>
      </w:r>
    </w:p>
    <w:p w:rsidR="00880434" w:rsidRDefault="0000550A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240" w:line="274" w:lineRule="exact"/>
        <w:jc w:val="left"/>
      </w:pPr>
      <w:r>
        <w:t>признание Сайта официальным представительством школы в Интернете общественностью (обращение через сервисы сайта к школе, доверие как к официальному источнику).</w:t>
      </w:r>
    </w:p>
    <w:p w:rsidR="00880434" w:rsidRDefault="0000550A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04"/>
        </w:tabs>
      </w:pPr>
      <w:bookmarkStart w:id="9" w:name="bookmark8"/>
      <w:r>
        <w:t>Заключительные положения</w:t>
      </w:r>
      <w:bookmarkEnd w:id="9"/>
    </w:p>
    <w:p w:rsidR="00880434" w:rsidRDefault="0000550A">
      <w:pPr>
        <w:pStyle w:val="20"/>
        <w:shd w:val="clear" w:color="auto" w:fill="auto"/>
        <w:spacing w:before="0" w:after="1020" w:line="274" w:lineRule="exact"/>
        <w:jc w:val="left"/>
      </w:pPr>
      <w:r>
        <w:rPr>
          <w:rStyle w:val="24"/>
        </w:rPr>
        <w:t>8</w:t>
      </w:r>
      <w:r>
        <w:t>.1. Настоящее Положение ступает в силу с момента его утверждения приказом директора по ОУ.</w:t>
      </w:r>
    </w:p>
    <w:p w:rsidR="00880434" w:rsidRDefault="0000550A">
      <w:pPr>
        <w:pStyle w:val="20"/>
        <w:shd w:val="clear" w:color="auto" w:fill="auto"/>
        <w:tabs>
          <w:tab w:val="left" w:leader="underscore" w:pos="1709"/>
          <w:tab w:val="left" w:leader="underscore" w:pos="2410"/>
          <w:tab w:val="left" w:leader="underscore" w:pos="3970"/>
        </w:tabs>
        <w:spacing w:before="0" w:after="0" w:line="274" w:lineRule="exact"/>
        <w:ind w:right="3420"/>
        <w:jc w:val="left"/>
      </w:pPr>
      <w:r>
        <w:t>Положение принято на заседании педагогического совета Протокол №</w:t>
      </w:r>
      <w:r>
        <w:tab/>
        <w:t>от «</w:t>
      </w:r>
      <w:r>
        <w:tab/>
        <w:t>»</w:t>
      </w:r>
      <w:r>
        <w:tab/>
        <w:t>201 г.</w:t>
      </w:r>
    </w:p>
    <w:sectPr w:rsidR="00880434">
      <w:pgSz w:w="11900" w:h="16840"/>
      <w:pgMar w:top="408" w:right="795" w:bottom="1478" w:left="16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BD" w:rsidRDefault="00DD54BD">
      <w:r>
        <w:separator/>
      </w:r>
    </w:p>
  </w:endnote>
  <w:endnote w:type="continuationSeparator" w:id="0">
    <w:p w:rsidR="00DD54BD" w:rsidRDefault="00DD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BD" w:rsidRDefault="00DD54BD"/>
  </w:footnote>
  <w:footnote w:type="continuationSeparator" w:id="0">
    <w:p w:rsidR="00DD54BD" w:rsidRDefault="00DD54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33CF"/>
    <w:multiLevelType w:val="multilevel"/>
    <w:tmpl w:val="77D0E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F2079"/>
    <w:multiLevelType w:val="multilevel"/>
    <w:tmpl w:val="EEFA80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DE23F7"/>
    <w:multiLevelType w:val="multilevel"/>
    <w:tmpl w:val="CD000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0434"/>
    <w:rsid w:val="0000550A"/>
    <w:rsid w:val="00282286"/>
    <w:rsid w:val="00880434"/>
    <w:rsid w:val="00D641A3"/>
    <w:rsid w:val="00D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1F3C7-BFB6-44EC-8105-D30A5CE3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ib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1927</Words>
  <Characters>10989</Characters>
  <Application>Microsoft Office Word</Application>
  <DocSecurity>0</DocSecurity>
  <Lines>91</Lines>
  <Paragraphs>25</Paragraphs>
  <ScaleCrop>false</ScaleCrop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Kurban</dc:creator>
  <cp:keywords/>
  <cp:lastModifiedBy>Пользователь Windows</cp:lastModifiedBy>
  <cp:revision>5</cp:revision>
  <dcterms:created xsi:type="dcterms:W3CDTF">2018-09-24T20:12:00Z</dcterms:created>
  <dcterms:modified xsi:type="dcterms:W3CDTF">2018-09-24T20:36:00Z</dcterms:modified>
</cp:coreProperties>
</file>